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50" w:rsidRPr="005E056B" w:rsidRDefault="004F2757" w:rsidP="00B40442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5E056B">
        <w:rPr>
          <w:b/>
          <w:sz w:val="28"/>
          <w:szCs w:val="28"/>
        </w:rPr>
        <w:t xml:space="preserve">On-site </w:t>
      </w:r>
      <w:r w:rsidR="00AC0B2E">
        <w:rPr>
          <w:b/>
          <w:sz w:val="28"/>
          <w:szCs w:val="28"/>
        </w:rPr>
        <w:t xml:space="preserve">Feedback Form: </w:t>
      </w:r>
      <w:r w:rsidR="00D4132F">
        <w:rPr>
          <w:b/>
          <w:sz w:val="28"/>
          <w:szCs w:val="28"/>
        </w:rPr>
        <w:t xml:space="preserve"> </w:t>
      </w:r>
      <w:r w:rsidR="00B40442">
        <w:rPr>
          <w:b/>
          <w:sz w:val="28"/>
          <w:szCs w:val="28"/>
        </w:rPr>
        <w:t xml:space="preserve">Sample </w:t>
      </w:r>
      <w:r w:rsidR="00112C4A">
        <w:rPr>
          <w:b/>
          <w:sz w:val="28"/>
          <w:szCs w:val="28"/>
        </w:rPr>
        <w:t>Notes Page</w:t>
      </w:r>
      <w:r w:rsidR="00D4132F">
        <w:rPr>
          <w:b/>
          <w:sz w:val="28"/>
          <w:szCs w:val="28"/>
        </w:rPr>
        <w:t xml:space="preserve"> for Observations</w:t>
      </w:r>
      <w:r w:rsidR="00AD46FA">
        <w:rPr>
          <w:b/>
          <w:sz w:val="28"/>
          <w:szCs w:val="28"/>
        </w:rPr>
        <w:t xml:space="preserve">                       EBP: </w:t>
      </w:r>
      <w:r w:rsidR="00CA136F">
        <w:rPr>
          <w:b/>
          <w:sz w:val="28"/>
          <w:szCs w:val="28"/>
        </w:rPr>
        <w:t>MAD (</w:t>
      </w:r>
      <w:r w:rsidR="0054601E">
        <w:rPr>
          <w:b/>
          <w:sz w:val="28"/>
          <w:szCs w:val="28"/>
        </w:rPr>
        <w:t>5</w:t>
      </w:r>
      <w:r w:rsidR="0054601E" w:rsidRPr="0054601E">
        <w:rPr>
          <w:b/>
          <w:sz w:val="28"/>
          <w:szCs w:val="28"/>
          <w:vertAlign w:val="superscript"/>
        </w:rPr>
        <w:t>th</w:t>
      </w:r>
      <w:r w:rsidR="0054601E">
        <w:rPr>
          <w:b/>
          <w:sz w:val="28"/>
          <w:szCs w:val="28"/>
        </w:rPr>
        <w:t xml:space="preserve"> </w:t>
      </w:r>
      <w:r w:rsidRPr="005E056B">
        <w:rPr>
          <w:b/>
          <w:sz w:val="28"/>
          <w:szCs w:val="28"/>
        </w:rPr>
        <w:t>Edition</w:t>
      </w:r>
      <w:r w:rsidR="0054601E">
        <w:rPr>
          <w:b/>
          <w:sz w:val="28"/>
          <w:szCs w:val="28"/>
        </w:rPr>
        <w:t xml:space="preserve"> 2016</w:t>
      </w:r>
      <w:r w:rsidRPr="005E056B">
        <w:rPr>
          <w:b/>
          <w:sz w:val="28"/>
          <w:szCs w:val="28"/>
        </w:rPr>
        <w:t>)     Module: 3</w:t>
      </w:r>
    </w:p>
    <w:p w:rsidR="005E056B" w:rsidRDefault="00AC0B2E" w:rsidP="00B404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Educato</w:t>
      </w:r>
      <w:r w:rsidR="005E056B" w:rsidRPr="005E056B">
        <w:rPr>
          <w:sz w:val="24"/>
          <w:szCs w:val="24"/>
        </w:rPr>
        <w:t>r</w:t>
      </w:r>
      <w:r w:rsidR="005E056B">
        <w:rPr>
          <w:sz w:val="24"/>
          <w:szCs w:val="24"/>
        </w:rPr>
        <w:t>_______________________________</w:t>
      </w:r>
      <w:r w:rsidR="000C5913">
        <w:rPr>
          <w:sz w:val="24"/>
          <w:szCs w:val="24"/>
        </w:rPr>
        <w:t>__</w:t>
      </w:r>
      <w:r w:rsidR="005E056B">
        <w:rPr>
          <w:sz w:val="24"/>
          <w:szCs w:val="24"/>
        </w:rPr>
        <w:tab/>
      </w:r>
      <w:r w:rsidR="005E056B">
        <w:rPr>
          <w:sz w:val="24"/>
          <w:szCs w:val="24"/>
        </w:rPr>
        <w:tab/>
      </w:r>
      <w:r w:rsidR="005E056B">
        <w:rPr>
          <w:sz w:val="24"/>
          <w:szCs w:val="24"/>
        </w:rPr>
        <w:tab/>
        <w:t>Site: ___________________________</w:t>
      </w:r>
      <w:r w:rsidR="005E056B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  <w:r w:rsidR="005E056B">
        <w:rPr>
          <w:sz w:val="24"/>
          <w:szCs w:val="24"/>
        </w:rPr>
        <w:t>_____________</w:t>
      </w:r>
    </w:p>
    <w:p w:rsidR="000C2F88" w:rsidRPr="005E056B" w:rsidRDefault="000C5913" w:rsidP="00B404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Group size:__________    Age group____________</w:t>
      </w:r>
    </w:p>
    <w:p w:rsidR="004F2757" w:rsidRDefault="00A4400E" w:rsidP="00D4132F">
      <w:pPr>
        <w:pStyle w:val="NoSpacing"/>
        <w:tabs>
          <w:tab w:val="left" w:pos="8280"/>
        </w:tabs>
        <w:ind w:left="3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1914525" cy="4639310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3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2F" w:rsidRPr="00D4132F" w:rsidRDefault="00D4132F" w:rsidP="002A3EC0">
                            <w:pPr>
                              <w:shd w:val="clear" w:color="auto" w:fill="F1F5F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Summary of </w:t>
                            </w:r>
                            <w:r w:rsidR="00AC0B2E">
                              <w:rPr>
                                <w:b/>
                                <w:sz w:val="20"/>
                                <w:szCs w:val="20"/>
                              </w:rPr>
                              <w:t>Educator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Youth Actions from Form</w:t>
                            </w:r>
                          </w:p>
                          <w:p w:rsidR="00112C4A" w:rsidRPr="00D4132F" w:rsidRDefault="00AC0B2E" w:rsidP="002A3EC0">
                            <w:pPr>
                              <w:shd w:val="clear" w:color="auto" w:fill="F1F5F9"/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Educator</w:t>
                            </w:r>
                            <w:r w:rsidR="00B40442"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Actions:</w:t>
                            </w:r>
                          </w:p>
                          <w:p w:rsidR="00112C4A" w:rsidRPr="00B40442" w:rsidRDefault="00112C4A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Sets up </w:t>
                            </w:r>
                            <w:r w:rsidR="00B40442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40442">
                              <w:rPr>
                                <w:sz w:val="20"/>
                                <w:szCs w:val="20"/>
                              </w:rPr>
                              <w:t>debriefs activities clearly</w:t>
                            </w:r>
                          </w:p>
                          <w:p w:rsidR="00112C4A" w:rsidRPr="00B40442" w:rsidRDefault="00112C4A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>Present</w:t>
                            </w:r>
                            <w:r w:rsidR="00D4132F">
                              <w:rPr>
                                <w:sz w:val="20"/>
                                <w:szCs w:val="20"/>
                              </w:rPr>
                              <w:t>ation of</w:t>
                            </w:r>
                            <w:r w:rsidRPr="00B40442">
                              <w:rPr>
                                <w:sz w:val="20"/>
                                <w:szCs w:val="20"/>
                              </w:rPr>
                              <w:t xml:space="preserve"> content material </w:t>
                            </w:r>
                          </w:p>
                          <w:p w:rsidR="00112C4A" w:rsidRPr="00B40442" w:rsidRDefault="00D4132F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Creates an </w:t>
                            </w:r>
                            <w:r w:rsidR="00AC0B2E">
                              <w:rPr>
                                <w:sz w:val="20"/>
                                <w:szCs w:val="20"/>
                              </w:rPr>
                              <w:t xml:space="preserve">engaging and respectful environment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2C4A" w:rsidRPr="00B40442" w:rsidRDefault="00112C4A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>Handles difficult behavior</w:t>
                            </w:r>
                          </w:p>
                          <w:p w:rsidR="00112C4A" w:rsidRPr="00B40442" w:rsidRDefault="00D4132F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 xml:space="preserve">technology </w:t>
                            </w:r>
                          </w:p>
                          <w:p w:rsidR="00112C4A" w:rsidRDefault="00112C4A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>(If co-facilitating) work well as a team</w:t>
                            </w:r>
                          </w:p>
                          <w:p w:rsidR="00B40442" w:rsidRPr="007A79D3" w:rsidRDefault="00B40442" w:rsidP="002A3EC0">
                            <w:pPr>
                              <w:shd w:val="clear" w:color="auto" w:fill="F1F5F9"/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>Youth</w:t>
                            </w:r>
                            <w:r w:rsidR="007A79D3"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Actions</w:t>
                            </w:r>
                            <w:r w:rsidRPr="007A79D3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112C4A" w:rsidRPr="00B40442" w:rsidRDefault="00D4132F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B40442">
                              <w:rPr>
                                <w:sz w:val="20"/>
                                <w:szCs w:val="20"/>
                              </w:rPr>
                              <w:t xml:space="preserve">ontribute opinions &amp; </w:t>
                            </w:r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 xml:space="preserve">ideas </w:t>
                            </w:r>
                          </w:p>
                          <w:p w:rsidR="00112C4A" w:rsidRPr="00B40442" w:rsidRDefault="00D4132F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>ork together in group activities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assist and support each other</w:t>
                            </w:r>
                            <w:r w:rsidR="00112C4A" w:rsidRPr="00B404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2C4A" w:rsidRPr="00B40442" w:rsidRDefault="00112C4A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>Interact with the instructor</w:t>
                            </w:r>
                          </w:p>
                          <w:p w:rsidR="00112C4A" w:rsidRPr="00B40442" w:rsidRDefault="00112C4A" w:rsidP="002A3E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B40442">
                              <w:rPr>
                                <w:sz w:val="20"/>
                                <w:szCs w:val="20"/>
                              </w:rPr>
                              <w:t>Understand and follow instructions</w:t>
                            </w:r>
                          </w:p>
                          <w:p w:rsidR="00112C4A" w:rsidRPr="00AC0B2E" w:rsidRDefault="00B40442" w:rsidP="002A3EC0">
                            <w:pPr>
                              <w:shd w:val="clear" w:color="auto" w:fill="F1F5F9"/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0B2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Summary </w:t>
                            </w:r>
                            <w:r w:rsidR="00AC0B2E">
                              <w:rPr>
                                <w:sz w:val="20"/>
                                <w:szCs w:val="20"/>
                                <w:u w:val="single"/>
                              </w:rPr>
                              <w:t>Educator</w:t>
                            </w:r>
                            <w:r w:rsidRPr="00AC0B2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Actions:</w:t>
                            </w:r>
                          </w:p>
                          <w:p w:rsidR="00B40442" w:rsidRPr="00AC0B2E" w:rsidRDefault="00B40442" w:rsidP="002A3EC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AC0B2E">
                              <w:rPr>
                                <w:sz w:val="20"/>
                                <w:szCs w:val="20"/>
                              </w:rPr>
                              <w:t>Was prepared for the session</w:t>
                            </w:r>
                          </w:p>
                          <w:p w:rsidR="00B40442" w:rsidRPr="00AC0B2E" w:rsidRDefault="00B40442" w:rsidP="002A3EC0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1F5F9"/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AC0B2E">
                              <w:rPr>
                                <w:sz w:val="20"/>
                                <w:szCs w:val="20"/>
                              </w:rPr>
                              <w:t>Utilized all the session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.25pt;width:150.75pt;height:365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">
                <v:textbox style="mso-fit-shape-to-text:t">
                  <w:txbxContent>
                    <w:p w:rsidR="00D4132F" w:rsidRPr="00D4132F" w:rsidRDefault="00D4132F" w:rsidP="002A3EC0">
                      <w:pPr>
                        <w:shd w:val="clear" w:color="auto" w:fill="F1F5F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Summary of </w:t>
                      </w:r>
                      <w:r w:rsidR="00AC0B2E">
                        <w:rPr>
                          <w:b/>
                          <w:sz w:val="20"/>
                          <w:szCs w:val="20"/>
                        </w:rPr>
                        <w:t>Educator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 Youth Actions from Form</w:t>
                      </w:r>
                    </w:p>
                    <w:p w:rsidR="00112C4A" w:rsidRPr="00D4132F" w:rsidRDefault="00AC0B2E" w:rsidP="002A3EC0">
                      <w:pPr>
                        <w:shd w:val="clear" w:color="auto" w:fill="F1F5F9"/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Educator</w:t>
                      </w:r>
                      <w:r w:rsidR="00B40442" w:rsidRPr="007A79D3">
                        <w:rPr>
                          <w:sz w:val="20"/>
                          <w:szCs w:val="20"/>
                          <w:u w:val="single"/>
                        </w:rPr>
                        <w:t xml:space="preserve"> Actions:</w:t>
                      </w:r>
                    </w:p>
                    <w:p w:rsidR="00112C4A" w:rsidRPr="00B40442" w:rsidRDefault="00112C4A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 xml:space="preserve">Sets up </w:t>
                      </w:r>
                      <w:r w:rsidR="00B40442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Pr="00B40442">
                        <w:rPr>
                          <w:sz w:val="20"/>
                          <w:szCs w:val="20"/>
                        </w:rPr>
                        <w:t>debriefs activities clearly</w:t>
                      </w:r>
                    </w:p>
                    <w:p w:rsidR="00112C4A" w:rsidRPr="00B40442" w:rsidRDefault="00112C4A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>Present</w:t>
                      </w:r>
                      <w:r w:rsidR="00D4132F">
                        <w:rPr>
                          <w:sz w:val="20"/>
                          <w:szCs w:val="20"/>
                        </w:rPr>
                        <w:t>ation of</w:t>
                      </w:r>
                      <w:r w:rsidRPr="00B40442">
                        <w:rPr>
                          <w:sz w:val="20"/>
                          <w:szCs w:val="20"/>
                        </w:rPr>
                        <w:t xml:space="preserve"> content material </w:t>
                      </w:r>
                    </w:p>
                    <w:p w:rsidR="00112C4A" w:rsidRPr="00B40442" w:rsidRDefault="00D4132F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Creates an </w:t>
                      </w:r>
                      <w:r w:rsidR="00AC0B2E">
                        <w:rPr>
                          <w:sz w:val="20"/>
                          <w:szCs w:val="20"/>
                        </w:rPr>
                        <w:t xml:space="preserve">engaging and respectful environment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12C4A" w:rsidRPr="00B40442" w:rsidRDefault="00112C4A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>Handles difficult behavior</w:t>
                      </w:r>
                    </w:p>
                    <w:p w:rsidR="00112C4A" w:rsidRPr="00B40442" w:rsidRDefault="00D4132F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of </w:t>
                      </w:r>
                      <w:r w:rsidR="00112C4A" w:rsidRPr="00B40442">
                        <w:rPr>
                          <w:sz w:val="20"/>
                          <w:szCs w:val="20"/>
                        </w:rPr>
                        <w:t xml:space="preserve">technology </w:t>
                      </w:r>
                    </w:p>
                    <w:p w:rsidR="00112C4A" w:rsidRDefault="00112C4A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>(If co-facilitating) work well as a team</w:t>
                      </w:r>
                    </w:p>
                    <w:p w:rsidR="00B40442" w:rsidRPr="007A79D3" w:rsidRDefault="00B40442" w:rsidP="002A3EC0">
                      <w:pPr>
                        <w:shd w:val="clear" w:color="auto" w:fill="F1F5F9"/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A79D3">
                        <w:rPr>
                          <w:sz w:val="20"/>
                          <w:szCs w:val="20"/>
                          <w:u w:val="single"/>
                        </w:rPr>
                        <w:t>Youth</w:t>
                      </w:r>
                      <w:r w:rsidR="007A79D3" w:rsidRPr="007A79D3">
                        <w:rPr>
                          <w:sz w:val="20"/>
                          <w:szCs w:val="20"/>
                          <w:u w:val="single"/>
                        </w:rPr>
                        <w:t xml:space="preserve"> Actions</w:t>
                      </w:r>
                      <w:r w:rsidRPr="007A79D3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112C4A" w:rsidRPr="00B40442" w:rsidRDefault="00D4132F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B40442">
                        <w:rPr>
                          <w:sz w:val="20"/>
                          <w:szCs w:val="20"/>
                        </w:rPr>
                        <w:t xml:space="preserve">ontribute opinions &amp; </w:t>
                      </w:r>
                      <w:r w:rsidR="00112C4A" w:rsidRPr="00B40442">
                        <w:rPr>
                          <w:sz w:val="20"/>
                          <w:szCs w:val="20"/>
                        </w:rPr>
                        <w:t xml:space="preserve">ideas </w:t>
                      </w:r>
                    </w:p>
                    <w:p w:rsidR="00112C4A" w:rsidRPr="00B40442" w:rsidRDefault="00D4132F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112C4A" w:rsidRPr="00B40442">
                        <w:rPr>
                          <w:sz w:val="20"/>
                          <w:szCs w:val="20"/>
                        </w:rPr>
                        <w:t>ork together in group activities</w:t>
                      </w:r>
                      <w:r>
                        <w:rPr>
                          <w:sz w:val="20"/>
                          <w:szCs w:val="20"/>
                        </w:rPr>
                        <w:t>; assist and support each other</w:t>
                      </w:r>
                      <w:r w:rsidR="00112C4A" w:rsidRPr="00B4044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12C4A" w:rsidRPr="00B40442" w:rsidRDefault="00112C4A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>Interact with the instructor</w:t>
                      </w:r>
                    </w:p>
                    <w:p w:rsidR="00112C4A" w:rsidRPr="00B40442" w:rsidRDefault="00112C4A" w:rsidP="002A3EC0">
                      <w:pPr>
                        <w:numPr>
                          <w:ilvl w:val="0"/>
                          <w:numId w:val="2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B40442">
                        <w:rPr>
                          <w:sz w:val="20"/>
                          <w:szCs w:val="20"/>
                        </w:rPr>
                        <w:t>Understand and follow instructions</w:t>
                      </w:r>
                    </w:p>
                    <w:p w:rsidR="00112C4A" w:rsidRPr="00AC0B2E" w:rsidRDefault="00B40442" w:rsidP="002A3EC0">
                      <w:pPr>
                        <w:shd w:val="clear" w:color="auto" w:fill="F1F5F9"/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C0B2E">
                        <w:rPr>
                          <w:sz w:val="20"/>
                          <w:szCs w:val="20"/>
                          <w:u w:val="single"/>
                        </w:rPr>
                        <w:t xml:space="preserve">Summary </w:t>
                      </w:r>
                      <w:r w:rsidR="00AC0B2E">
                        <w:rPr>
                          <w:sz w:val="20"/>
                          <w:szCs w:val="20"/>
                          <w:u w:val="single"/>
                        </w:rPr>
                        <w:t>Educator</w:t>
                      </w:r>
                      <w:r w:rsidRPr="00AC0B2E">
                        <w:rPr>
                          <w:sz w:val="20"/>
                          <w:szCs w:val="20"/>
                          <w:u w:val="single"/>
                        </w:rPr>
                        <w:t xml:space="preserve"> Actions:</w:t>
                      </w:r>
                    </w:p>
                    <w:p w:rsidR="00B40442" w:rsidRPr="00AC0B2E" w:rsidRDefault="00B40442" w:rsidP="002A3EC0">
                      <w:pPr>
                        <w:numPr>
                          <w:ilvl w:val="0"/>
                          <w:numId w:val="3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AC0B2E">
                        <w:rPr>
                          <w:sz w:val="20"/>
                          <w:szCs w:val="20"/>
                        </w:rPr>
                        <w:t>Was prepared for the session</w:t>
                      </w:r>
                    </w:p>
                    <w:p w:rsidR="00B40442" w:rsidRPr="00AC0B2E" w:rsidRDefault="00B40442" w:rsidP="002A3EC0">
                      <w:pPr>
                        <w:numPr>
                          <w:ilvl w:val="0"/>
                          <w:numId w:val="3"/>
                        </w:numPr>
                        <w:shd w:val="clear" w:color="auto" w:fill="F1F5F9"/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AC0B2E">
                        <w:rPr>
                          <w:sz w:val="20"/>
                          <w:szCs w:val="20"/>
                        </w:rPr>
                        <w:t>Utilized all the session materials</w:t>
                      </w:r>
                    </w:p>
                  </w:txbxContent>
                </v:textbox>
              </v:shape>
            </w:pict>
          </mc:Fallback>
        </mc:AlternateContent>
      </w:r>
      <w:r w:rsidR="005E056B" w:rsidRPr="005E056B">
        <w:rPr>
          <w:b/>
        </w:rPr>
        <w:t>This module</w:t>
      </w:r>
      <w:r w:rsidR="0054601E">
        <w:rPr>
          <w:b/>
        </w:rPr>
        <w:t xml:space="preserve"> includes 3</w:t>
      </w:r>
      <w:r w:rsidR="004F2757" w:rsidRPr="005E056B">
        <w:rPr>
          <w:b/>
        </w:rPr>
        <w:t xml:space="preserve"> activities:</w:t>
      </w:r>
      <w:r w:rsidR="005E056B">
        <w:tab/>
      </w:r>
      <w:r w:rsidR="004F2757" w:rsidRPr="005E056B">
        <w:rPr>
          <w:b/>
        </w:rPr>
        <w:t>Materials needed:</w:t>
      </w:r>
      <w:r w:rsidR="004F2757">
        <w:t xml:space="preserve"> </w:t>
      </w:r>
    </w:p>
    <w:p w:rsidR="000C5913" w:rsidRPr="0054601E" w:rsidRDefault="004F2757" w:rsidP="00D4132F">
      <w:pPr>
        <w:pStyle w:val="NoSpacing"/>
        <w:tabs>
          <w:tab w:val="left" w:pos="8280"/>
        </w:tabs>
        <w:ind w:left="3420"/>
      </w:pPr>
      <w:r w:rsidRPr="0054601E">
        <w:t xml:space="preserve">A. </w:t>
      </w:r>
      <w:r w:rsidR="0054601E" w:rsidRPr="0054601E">
        <w:rPr>
          <w:i/>
        </w:rPr>
        <w:t>The Subject Is HIV</w:t>
      </w:r>
      <w:r w:rsidR="0054601E">
        <w:t xml:space="preserve"> DVD and Discussion (30</w:t>
      </w:r>
      <w:r w:rsidR="000C5913" w:rsidRPr="0054601E">
        <w:t xml:space="preserve"> min</w:t>
      </w:r>
      <w:r w:rsidRPr="0054601E">
        <w:t>)</w:t>
      </w:r>
      <w:r w:rsidRPr="0054601E">
        <w:tab/>
      </w:r>
      <w:r w:rsidR="0054601E">
        <w:t>AIDS Basketball Questions</w:t>
      </w:r>
    </w:p>
    <w:p w:rsidR="000C5913" w:rsidRPr="0054601E" w:rsidRDefault="004F2757" w:rsidP="00D4132F">
      <w:pPr>
        <w:pStyle w:val="NoSpacing"/>
        <w:tabs>
          <w:tab w:val="left" w:pos="8280"/>
        </w:tabs>
        <w:ind w:left="3420"/>
      </w:pPr>
      <w:r w:rsidRPr="0054601E">
        <w:t xml:space="preserve">B. </w:t>
      </w:r>
      <w:r w:rsidR="0054601E">
        <w:t>HIV Risk Continuum</w:t>
      </w:r>
      <w:r w:rsidRPr="0054601E">
        <w:t xml:space="preserve"> (</w:t>
      </w:r>
      <w:r w:rsidR="0054601E">
        <w:t>1</w:t>
      </w:r>
      <w:r w:rsidR="000C5913" w:rsidRPr="0054601E">
        <w:t>0 min</w:t>
      </w:r>
      <w:r w:rsidRPr="0054601E">
        <w:t>)</w:t>
      </w:r>
      <w:r w:rsidR="00B40442" w:rsidRPr="0054601E">
        <w:tab/>
      </w:r>
      <w:r w:rsidR="0054601E">
        <w:t xml:space="preserve">DVD: </w:t>
      </w:r>
      <w:r w:rsidR="0054601E" w:rsidRPr="0054601E">
        <w:rPr>
          <w:i/>
        </w:rPr>
        <w:t>The Subject is HIV</w:t>
      </w:r>
    </w:p>
    <w:p w:rsidR="000C5913" w:rsidRPr="0054601E" w:rsidRDefault="004F2757" w:rsidP="00D4132F">
      <w:pPr>
        <w:pStyle w:val="NoSpacing"/>
        <w:tabs>
          <w:tab w:val="left" w:pos="8280"/>
        </w:tabs>
        <w:ind w:left="3420"/>
      </w:pPr>
      <w:r w:rsidRPr="0054601E">
        <w:t xml:space="preserve">C. </w:t>
      </w:r>
      <w:r w:rsidR="0054601E">
        <w:t>The AIDS Basketball Game</w:t>
      </w:r>
      <w:r w:rsidRPr="0054601E">
        <w:t xml:space="preserve"> (</w:t>
      </w:r>
      <w:r w:rsidR="0054601E">
        <w:t>2</w:t>
      </w:r>
      <w:r w:rsidR="000C5913" w:rsidRPr="0054601E">
        <w:t>0 min</w:t>
      </w:r>
      <w:r w:rsidRPr="0054601E">
        <w:t>)</w:t>
      </w:r>
      <w:r w:rsidR="005E056B" w:rsidRPr="0054601E">
        <w:tab/>
      </w:r>
      <w:r w:rsidR="0054601E">
        <w:t xml:space="preserve">Posters: </w:t>
      </w:r>
      <w:r w:rsidR="0054601E" w:rsidRPr="0054601E">
        <w:rPr>
          <w:i/>
        </w:rPr>
        <w:t>HIV/AIDS Review; Key Words</w:t>
      </w:r>
    </w:p>
    <w:p w:rsidR="004F2757" w:rsidRPr="0054601E" w:rsidRDefault="004F2757" w:rsidP="00D4132F">
      <w:pPr>
        <w:pStyle w:val="NoSpacing"/>
        <w:tabs>
          <w:tab w:val="left" w:pos="8280"/>
        </w:tabs>
        <w:ind w:left="3420"/>
      </w:pPr>
      <w:r w:rsidRPr="00C919B6">
        <w:rPr>
          <w:color w:val="FF0000"/>
        </w:rPr>
        <w:tab/>
      </w:r>
      <w:r w:rsidR="0054601E" w:rsidRPr="0054601E">
        <w:rPr>
          <w:i/>
        </w:rPr>
        <w:t>Risk Continuum</w:t>
      </w:r>
      <w:r w:rsidR="0054601E">
        <w:t xml:space="preserve"> signs</w:t>
      </w:r>
    </w:p>
    <w:p w:rsidR="004F2757" w:rsidRPr="0054601E" w:rsidRDefault="004F2757" w:rsidP="00D4132F">
      <w:pPr>
        <w:pStyle w:val="NoSpacing"/>
        <w:tabs>
          <w:tab w:val="left" w:pos="8280"/>
        </w:tabs>
        <w:ind w:left="3420"/>
      </w:pPr>
      <w:r w:rsidRPr="0054601E">
        <w:tab/>
      </w:r>
      <w:r w:rsidR="0054601E" w:rsidRPr="0054601E">
        <w:rPr>
          <w:i/>
        </w:rPr>
        <w:t>Risk Behavior</w:t>
      </w:r>
      <w:r w:rsidR="0054601E">
        <w:t xml:space="preserve"> signs</w:t>
      </w:r>
    </w:p>
    <w:p w:rsidR="000C5913" w:rsidRPr="0054601E" w:rsidRDefault="00D4132F" w:rsidP="00D4132F">
      <w:pPr>
        <w:pStyle w:val="NoSpacing"/>
        <w:tabs>
          <w:tab w:val="left" w:pos="8280"/>
        </w:tabs>
        <w:ind w:left="3420" w:firstLine="720"/>
      </w:pPr>
      <w:r w:rsidRPr="0054601E">
        <w:tab/>
      </w:r>
      <w:r w:rsidR="0054601E">
        <w:t>Newsprint, markers, masking tape, monitor/DVD player</w:t>
      </w:r>
    </w:p>
    <w:p w:rsidR="00B40442" w:rsidRDefault="00A4400E" w:rsidP="00B40442">
      <w:pPr>
        <w:pStyle w:val="NoSpacing"/>
        <w:ind w:left="33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66674</wp:posOffset>
                </wp:positionV>
                <wp:extent cx="68675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7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5pt;margin-top:5.25pt;width:54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QAMQ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"/>
            </w:pict>
          </mc:Fallback>
        </mc:AlternateContent>
      </w:r>
    </w:p>
    <w:p w:rsidR="004F2757" w:rsidRPr="00AC0B2E" w:rsidRDefault="005E056B" w:rsidP="00B40442">
      <w:pPr>
        <w:pStyle w:val="NoSpacing"/>
        <w:ind w:left="3240"/>
        <w:rPr>
          <w:b/>
          <w:sz w:val="28"/>
          <w:szCs w:val="28"/>
        </w:rPr>
      </w:pPr>
      <w:r w:rsidRPr="00AC0B2E">
        <w:rPr>
          <w:b/>
          <w:sz w:val="28"/>
          <w:szCs w:val="28"/>
        </w:rPr>
        <w:t>Notes</w:t>
      </w:r>
      <w:r w:rsidR="000C2F88" w:rsidRPr="00AC0B2E">
        <w:rPr>
          <w:b/>
          <w:sz w:val="28"/>
          <w:szCs w:val="28"/>
        </w:rPr>
        <w:tab/>
      </w:r>
      <w:r w:rsidR="000C2F88" w:rsidRPr="00AC0B2E">
        <w:rPr>
          <w:b/>
          <w:sz w:val="28"/>
          <w:szCs w:val="28"/>
        </w:rPr>
        <w:tab/>
      </w:r>
      <w:r w:rsidR="000C2F88" w:rsidRPr="00AC0B2E">
        <w:rPr>
          <w:b/>
          <w:sz w:val="28"/>
          <w:szCs w:val="28"/>
        </w:rPr>
        <w:tab/>
      </w:r>
    </w:p>
    <w:p w:rsidR="004F2757" w:rsidRDefault="004F2757" w:rsidP="00B40442">
      <w:pPr>
        <w:ind w:left="3330"/>
      </w:pPr>
    </w:p>
    <w:p w:rsidR="004F2757" w:rsidRDefault="00112C4A" w:rsidP="00AC0B2E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4F2757" w:rsidSect="00D41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2D0"/>
    <w:multiLevelType w:val="hybridMultilevel"/>
    <w:tmpl w:val="2B9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8FC"/>
    <w:multiLevelType w:val="hybridMultilevel"/>
    <w:tmpl w:val="008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13F"/>
    <w:multiLevelType w:val="hybridMultilevel"/>
    <w:tmpl w:val="F10C1E50"/>
    <w:lvl w:ilvl="0" w:tplc="3606EB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6A18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FE34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404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46E6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725D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FA17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EA90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C4BA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57"/>
    <w:rsid w:val="000C2F88"/>
    <w:rsid w:val="000C5913"/>
    <w:rsid w:val="00112C4A"/>
    <w:rsid w:val="002A3EC0"/>
    <w:rsid w:val="004C677E"/>
    <w:rsid w:val="004F2757"/>
    <w:rsid w:val="0054601E"/>
    <w:rsid w:val="005E056B"/>
    <w:rsid w:val="006027A0"/>
    <w:rsid w:val="00610550"/>
    <w:rsid w:val="006D59C6"/>
    <w:rsid w:val="007A79D3"/>
    <w:rsid w:val="007D2D6E"/>
    <w:rsid w:val="00A4400E"/>
    <w:rsid w:val="00AC0B2E"/>
    <w:rsid w:val="00AD46FA"/>
    <w:rsid w:val="00B40442"/>
    <w:rsid w:val="00C919B6"/>
    <w:rsid w:val="00CA136F"/>
    <w:rsid w:val="00D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3860A-A87C-4A64-A148-202C765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7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529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jd81</dc:creator>
  <cp:keywords/>
  <dc:description/>
  <cp:lastModifiedBy>Karen Schantz</cp:lastModifiedBy>
  <cp:revision>2</cp:revision>
  <cp:lastPrinted>2012-11-01T15:09:00Z</cp:lastPrinted>
  <dcterms:created xsi:type="dcterms:W3CDTF">2020-03-10T15:46:00Z</dcterms:created>
  <dcterms:modified xsi:type="dcterms:W3CDTF">2020-03-10T15:46:00Z</dcterms:modified>
</cp:coreProperties>
</file>